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0B" w:rsidRDefault="0052660B" w:rsidP="0052660B">
      <w:pPr>
        <w:pStyle w:val="Zkladntext21"/>
        <w:rPr>
          <w:color w:val="auto"/>
        </w:rPr>
      </w:pPr>
      <w:r>
        <w:rPr>
          <w:color w:val="auto"/>
        </w:rPr>
        <w:t xml:space="preserve">Základní škola a Mateřská škola </w:t>
      </w:r>
      <w:proofErr w:type="spellStart"/>
      <w:r>
        <w:rPr>
          <w:color w:val="auto"/>
        </w:rPr>
        <w:t>Synkov</w:t>
      </w:r>
      <w:proofErr w:type="spellEnd"/>
      <w:r>
        <w:rPr>
          <w:color w:val="auto"/>
        </w:rPr>
        <w:t>-Slemeno</w:t>
      </w:r>
    </w:p>
    <w:p w:rsidR="0052660B" w:rsidRPr="00F12BB8" w:rsidRDefault="0052660B" w:rsidP="0052660B">
      <w:pPr>
        <w:spacing w:before="120" w:line="240" w:lineRule="atLeast"/>
        <w:rPr>
          <w:b/>
          <w:color w:val="0000FF"/>
          <w:sz w:val="24"/>
        </w:rPr>
      </w:pPr>
      <w:r w:rsidRPr="00464FB4">
        <w:rPr>
          <w:b/>
          <w:sz w:val="24"/>
        </w:rPr>
        <w:t>Registrační číslo přidělené pro účely oznámení rozhodnutí o přijetí:</w:t>
      </w:r>
      <w:r w:rsidRPr="00F12BB8">
        <w:rPr>
          <w:b/>
          <w:color w:val="0000FF"/>
          <w:sz w:val="24"/>
        </w:rPr>
        <w:t xml:space="preserve"> </w:t>
      </w:r>
    </w:p>
    <w:p w:rsidR="0052660B" w:rsidRDefault="0052660B" w:rsidP="0052660B">
      <w:pPr>
        <w:spacing w:before="120" w:line="240" w:lineRule="atLeast"/>
        <w:rPr>
          <w:sz w:val="24"/>
        </w:rPr>
      </w:pPr>
    </w:p>
    <w:p w:rsidR="0052660B" w:rsidRPr="00464FB4" w:rsidRDefault="0052660B" w:rsidP="0052660B">
      <w:pPr>
        <w:pStyle w:val="Nadpis6"/>
        <w:rPr>
          <w:color w:val="auto"/>
        </w:rPr>
      </w:pPr>
      <w:r w:rsidRPr="00464FB4">
        <w:rPr>
          <w:color w:val="auto"/>
        </w:rPr>
        <w:t>ZÁPI</w:t>
      </w:r>
      <w:r w:rsidR="008A0342">
        <w:rPr>
          <w:color w:val="auto"/>
        </w:rPr>
        <w:t>SNÍ  LIST pro školní rok    20</w:t>
      </w:r>
      <w:r w:rsidR="006250D5">
        <w:rPr>
          <w:color w:val="auto"/>
        </w:rPr>
        <w:t>26</w:t>
      </w:r>
      <w:r w:rsidR="008A0342">
        <w:rPr>
          <w:color w:val="auto"/>
        </w:rPr>
        <w:t>/20</w:t>
      </w:r>
      <w:r w:rsidR="006250D5">
        <w:rPr>
          <w:color w:val="auto"/>
        </w:rPr>
        <w:t>27</w:t>
      </w:r>
    </w:p>
    <w:p w:rsidR="0052660B" w:rsidRDefault="0052660B" w:rsidP="0052660B"/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(MŠ) ______________________________________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 xml:space="preserve">Zdravotní pojišťovna ____________ 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ŠD______ 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Výslovnost_____________________________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</w:t>
      </w: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52660B" w:rsidRDefault="0052660B" w:rsidP="0052660B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:rsidR="0052660B" w:rsidRDefault="0052660B" w:rsidP="0052660B">
      <w:pPr>
        <w:rPr>
          <w:sz w:val="24"/>
        </w:rPr>
      </w:pPr>
    </w:p>
    <w:p w:rsidR="0052660B" w:rsidRPr="00821903" w:rsidRDefault="0052660B" w:rsidP="0052660B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52660B" w:rsidRPr="00821903" w:rsidRDefault="0052660B" w:rsidP="0052660B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</w:t>
      </w:r>
      <w:r>
        <w:rPr>
          <w:sz w:val="18"/>
          <w:szCs w:val="18"/>
        </w:rPr>
        <w:t xml:space="preserve"> a Evropského nařízení ke GDPR.</w:t>
      </w:r>
    </w:p>
    <w:p w:rsidR="0052660B" w:rsidRPr="00512EF5" w:rsidRDefault="0052660B" w:rsidP="0052660B">
      <w:pPr>
        <w:rPr>
          <w:sz w:val="18"/>
        </w:rPr>
      </w:pPr>
    </w:p>
    <w:p w:rsidR="0052660B" w:rsidRDefault="0052660B" w:rsidP="0052660B">
      <w:pPr>
        <w:rPr>
          <w:sz w:val="24"/>
        </w:rPr>
      </w:pPr>
    </w:p>
    <w:p w:rsidR="0052660B" w:rsidRDefault="0052660B" w:rsidP="0052660B">
      <w:pPr>
        <w:rPr>
          <w:sz w:val="24"/>
        </w:rPr>
      </w:pPr>
    </w:p>
    <w:p w:rsidR="0052660B" w:rsidRDefault="006C067F" w:rsidP="0052660B">
      <w:r>
        <w:rPr>
          <w:sz w:val="24"/>
        </w:rPr>
        <w:t>Slemeno,</w:t>
      </w:r>
      <w:r w:rsidR="006250D5">
        <w:rPr>
          <w:sz w:val="24"/>
        </w:rPr>
        <w:t xml:space="preserve"> 11.2.2026</w:t>
      </w:r>
      <w:bookmarkStart w:id="0" w:name="_GoBack"/>
      <w:bookmarkEnd w:id="0"/>
      <w:r w:rsidR="0052660B">
        <w:rPr>
          <w:sz w:val="24"/>
        </w:rPr>
        <w:tab/>
      </w:r>
      <w:r w:rsidR="0052660B">
        <w:rPr>
          <w:sz w:val="24"/>
        </w:rPr>
        <w:tab/>
      </w:r>
    </w:p>
    <w:p w:rsidR="0052660B" w:rsidRDefault="0052660B" w:rsidP="0052660B">
      <w:pPr>
        <w:spacing w:before="120" w:line="240" w:lineRule="atLeast"/>
        <w:rPr>
          <w:sz w:val="24"/>
        </w:rPr>
      </w:pPr>
    </w:p>
    <w:p w:rsidR="0052660B" w:rsidRDefault="0052660B" w:rsidP="0052660B">
      <w:pPr>
        <w:spacing w:before="120" w:line="240" w:lineRule="atLeast"/>
        <w:rPr>
          <w:sz w:val="24"/>
        </w:rPr>
      </w:pPr>
    </w:p>
    <w:p w:rsidR="0052660B" w:rsidRDefault="0052660B" w:rsidP="0052660B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p w:rsidR="0052660B" w:rsidRDefault="0052660B" w:rsidP="0052660B"/>
    <w:p w:rsidR="009D7EDD" w:rsidRDefault="009D7EDD"/>
    <w:sectPr w:rsidR="009D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0B"/>
    <w:rsid w:val="0052660B"/>
    <w:rsid w:val="006250D5"/>
    <w:rsid w:val="00640767"/>
    <w:rsid w:val="006C067F"/>
    <w:rsid w:val="007344E0"/>
    <w:rsid w:val="008A0342"/>
    <w:rsid w:val="009D7EDD"/>
    <w:rsid w:val="00B1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4416"/>
  <w15:docId w15:val="{4E565AA8-A473-4F61-843C-A74398A9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660B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2660B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2660B"/>
    <w:pPr>
      <w:spacing w:before="120" w:line="240" w:lineRule="atLeast"/>
      <w:jc w:val="both"/>
    </w:pPr>
    <w:rPr>
      <w:color w:val="0000FF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3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3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Reditelna</cp:lastModifiedBy>
  <cp:revision>3</cp:revision>
  <cp:lastPrinted>2024-10-15T06:39:00Z</cp:lastPrinted>
  <dcterms:created xsi:type="dcterms:W3CDTF">2026-01-08T15:18:00Z</dcterms:created>
  <dcterms:modified xsi:type="dcterms:W3CDTF">2026-01-08T16:09:00Z</dcterms:modified>
</cp:coreProperties>
</file>